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83" w:rsidRPr="00264517" w:rsidRDefault="00D02083" w:rsidP="00573A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17">
        <w:rPr>
          <w:rFonts w:ascii="Times New Roman" w:hAnsi="Times New Roman" w:cs="Times New Roman"/>
          <w:b/>
          <w:sz w:val="24"/>
          <w:szCs w:val="24"/>
        </w:rPr>
        <w:t>Pracovný lis</w:t>
      </w:r>
      <w:r w:rsidR="00E12D6F">
        <w:rPr>
          <w:rFonts w:ascii="Times New Roman" w:hAnsi="Times New Roman" w:cs="Times New Roman"/>
          <w:b/>
          <w:sz w:val="24"/>
          <w:szCs w:val="24"/>
        </w:rPr>
        <w:t>t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 k </w:t>
      </w:r>
      <w:r w:rsidR="00D301F1">
        <w:rPr>
          <w:rFonts w:ascii="Times New Roman" w:hAnsi="Times New Roman" w:cs="Times New Roman"/>
          <w:b/>
          <w:sz w:val="24"/>
          <w:szCs w:val="24"/>
        </w:rPr>
        <w:t>8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. téme prípravy na </w:t>
      </w:r>
      <w:r w:rsidR="00AE4B2A" w:rsidRPr="00264517">
        <w:rPr>
          <w:rFonts w:ascii="Times New Roman" w:hAnsi="Times New Roman" w:cs="Times New Roman"/>
          <w:b/>
          <w:sz w:val="24"/>
          <w:szCs w:val="24"/>
        </w:rPr>
        <w:t>S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vetové stretnutie rodín </w:t>
      </w:r>
      <w:r w:rsidR="006201BE" w:rsidRPr="00264517">
        <w:rPr>
          <w:rFonts w:ascii="Times New Roman" w:hAnsi="Times New Roman" w:cs="Times New Roman"/>
          <w:b/>
          <w:sz w:val="24"/>
          <w:szCs w:val="24"/>
        </w:rPr>
        <w:t>2018</w:t>
      </w:r>
    </w:p>
    <w:p w:rsidR="00A955F1" w:rsidRPr="00A10B8E" w:rsidRDefault="00D301F1" w:rsidP="00A10B8E">
      <w:pPr>
        <w:spacing w:after="0" w:line="36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Rodinný život v širšom zmysle</w:t>
      </w:r>
      <w:r w:rsidR="008D0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AC6" w:rsidRPr="002645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573AC6" w:rsidRPr="002645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AC6" w:rsidRPr="00264517">
        <w:rPr>
          <w:b/>
          <w:sz w:val="24"/>
          <w:szCs w:val="24"/>
        </w:rPr>
        <w:t>stretnutie</w:t>
      </w:r>
    </w:p>
    <w:p w:rsidR="004A3330" w:rsidRDefault="00A64126" w:rsidP="00264517">
      <w:pPr>
        <w:spacing w:after="0" w:line="360" w:lineRule="auto"/>
        <w:rPr>
          <w:sz w:val="24"/>
          <w:szCs w:val="24"/>
        </w:rPr>
      </w:pPr>
      <w:r w:rsidRPr="00264517">
        <w:rPr>
          <w:sz w:val="24"/>
          <w:szCs w:val="24"/>
        </w:rPr>
        <w:t>Rozhovor vo dvojici.</w:t>
      </w:r>
    </w:p>
    <w:p w:rsidR="00D301F1" w:rsidRDefault="00D301F1" w:rsidP="00D301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4FE">
        <w:rPr>
          <w:rFonts w:ascii="Times New Roman" w:hAnsi="Times New Roman" w:cs="Times New Roman"/>
          <w:b/>
          <w:sz w:val="24"/>
          <w:szCs w:val="24"/>
        </w:rPr>
        <w:t>Úlohy pre naše manželstvo</w:t>
      </w:r>
    </w:p>
    <w:p w:rsidR="00D301F1" w:rsidRPr="00B514FE" w:rsidRDefault="00D301F1" w:rsidP="00D301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1F1" w:rsidRDefault="00D301F1" w:rsidP="00D301F1">
      <w:pPr>
        <w:pStyle w:val="Zkladntext"/>
        <w:spacing w:line="360" w:lineRule="auto"/>
        <w:jc w:val="both"/>
        <w:rPr>
          <w:sz w:val="24"/>
        </w:rPr>
      </w:pPr>
      <w:r>
        <w:rPr>
          <w:sz w:val="24"/>
        </w:rPr>
        <w:t xml:space="preserve">1. </w:t>
      </w:r>
      <w:r w:rsidRPr="00EE1085">
        <w:rPr>
          <w:sz w:val="24"/>
        </w:rPr>
        <w:t xml:space="preserve">Pre manželov v období Leta: Porozprávajme sa, či sa správame k rodičom tak, ako by sme chceli, aby sa naše deti správali k nám v starobe. </w:t>
      </w:r>
    </w:p>
    <w:p w:rsidR="00D301F1" w:rsidRPr="00EE1085" w:rsidRDefault="00D301F1" w:rsidP="00D301F1">
      <w:pPr>
        <w:pStyle w:val="Zkladntext"/>
        <w:spacing w:line="360" w:lineRule="auto"/>
        <w:jc w:val="both"/>
        <w:rPr>
          <w:sz w:val="24"/>
        </w:rPr>
      </w:pPr>
      <w:r>
        <w:rPr>
          <w:sz w:val="24"/>
        </w:rPr>
        <w:t xml:space="preserve">2. Ako vnímame starnutie </w:t>
      </w:r>
      <w:r w:rsidRPr="00D74A6B">
        <w:rPr>
          <w:sz w:val="24"/>
        </w:rPr>
        <w:t>našich rodičov?</w:t>
      </w:r>
    </w:p>
    <w:p w:rsidR="00D301F1" w:rsidRDefault="00D301F1" w:rsidP="00D301F1">
      <w:pPr>
        <w:pStyle w:val="Zkladntext"/>
        <w:spacing w:line="360" w:lineRule="auto"/>
        <w:jc w:val="both"/>
        <w:rPr>
          <w:sz w:val="24"/>
        </w:rPr>
      </w:pPr>
      <w:r>
        <w:rPr>
          <w:sz w:val="24"/>
        </w:rPr>
        <w:t xml:space="preserve">3. </w:t>
      </w:r>
      <w:r w:rsidRPr="00EE1085">
        <w:rPr>
          <w:sz w:val="24"/>
        </w:rPr>
        <w:t>Pre manželov v obdo</w:t>
      </w:r>
      <w:r>
        <w:rPr>
          <w:sz w:val="24"/>
        </w:rPr>
        <w:t>bí Jesene a Zimy: Ako sa správam k našim dospelým deťom?</w:t>
      </w:r>
    </w:p>
    <w:p w:rsidR="00D301F1" w:rsidRDefault="00D301F1" w:rsidP="00D301F1">
      <w:pPr>
        <w:pStyle w:val="Zkladntext"/>
        <w:spacing w:line="360" w:lineRule="auto"/>
        <w:jc w:val="both"/>
        <w:rPr>
          <w:sz w:val="24"/>
        </w:rPr>
      </w:pPr>
      <w:r>
        <w:rPr>
          <w:sz w:val="24"/>
        </w:rPr>
        <w:t xml:space="preserve">4. Správame sa k deťom tak, že si zaslúžime </w:t>
      </w:r>
      <w:r w:rsidRPr="00EE1085">
        <w:rPr>
          <w:sz w:val="24"/>
        </w:rPr>
        <w:t>ich úct</w:t>
      </w:r>
      <w:r>
        <w:rPr>
          <w:sz w:val="24"/>
        </w:rPr>
        <w:t xml:space="preserve">u a lásku? </w:t>
      </w:r>
    </w:p>
    <w:p w:rsidR="00D301F1" w:rsidRDefault="00D301F1" w:rsidP="00D301F1">
      <w:pPr>
        <w:pStyle w:val="Zkladntext"/>
        <w:spacing w:line="360" w:lineRule="auto"/>
        <w:jc w:val="both"/>
        <w:rPr>
          <w:sz w:val="24"/>
        </w:rPr>
      </w:pPr>
      <w:r>
        <w:rPr>
          <w:sz w:val="24"/>
        </w:rPr>
        <w:t>5. Ako plánujeme prežiť našu starobu?</w:t>
      </w:r>
    </w:p>
    <w:p w:rsidR="00D301F1" w:rsidRDefault="00D301F1" w:rsidP="00D301F1">
      <w:pPr>
        <w:spacing w:line="360" w:lineRule="auto"/>
        <w:ind w:right="170"/>
        <w:jc w:val="both"/>
      </w:pPr>
      <w:r>
        <w:rPr>
          <w:rFonts w:ascii="Times New Roman" w:eastAsia="Calibri" w:hAnsi="Times New Roman"/>
          <w:iCs/>
          <w:sz w:val="24"/>
          <w:szCs w:val="24"/>
        </w:rPr>
        <w:t>6. Ako vplýva pomáhanie našim dospelým deťom na náš vzťah</w:t>
      </w:r>
      <w:r w:rsidRPr="00EE1085">
        <w:rPr>
          <w:rFonts w:ascii="Times New Roman" w:eastAsia="Calibri" w:hAnsi="Times New Roman"/>
          <w:iCs/>
          <w:sz w:val="24"/>
          <w:szCs w:val="24"/>
        </w:rPr>
        <w:t>,</w:t>
      </w:r>
      <w:r>
        <w:rPr>
          <w:rFonts w:ascii="Times New Roman" w:eastAsia="Calibri" w:hAnsi="Times New Roman"/>
          <w:iCs/>
          <w:sz w:val="24"/>
          <w:szCs w:val="24"/>
        </w:rPr>
        <w:t xml:space="preserve"> ak nás </w:t>
      </w:r>
      <w:r w:rsidRPr="00EE1085">
        <w:rPr>
          <w:rFonts w:ascii="Times New Roman" w:eastAsia="Calibri" w:hAnsi="Times New Roman"/>
          <w:iCs/>
          <w:sz w:val="24"/>
          <w:szCs w:val="24"/>
        </w:rPr>
        <w:t xml:space="preserve">o niečo žiadajú, alebo vidíme, </w:t>
      </w:r>
      <w:r>
        <w:rPr>
          <w:rFonts w:ascii="Times New Roman" w:eastAsia="Calibri" w:hAnsi="Times New Roman"/>
          <w:iCs/>
          <w:sz w:val="24"/>
          <w:szCs w:val="24"/>
        </w:rPr>
        <w:t>že niečo potrebujú?  N</w:t>
      </w:r>
      <w:r w:rsidRPr="00EE1085">
        <w:rPr>
          <w:rFonts w:ascii="Times New Roman" w:eastAsia="Calibri" w:hAnsi="Times New Roman"/>
          <w:iCs/>
          <w:sz w:val="24"/>
          <w:szCs w:val="24"/>
        </w:rPr>
        <w:t xml:space="preserve">enarušilo </w:t>
      </w:r>
      <w:r>
        <w:rPr>
          <w:rFonts w:ascii="Times New Roman" w:eastAsia="Calibri" w:hAnsi="Times New Roman"/>
          <w:iCs/>
          <w:sz w:val="24"/>
          <w:szCs w:val="24"/>
        </w:rPr>
        <w:t xml:space="preserve"> to naše vzťahy?</w:t>
      </w:r>
    </w:p>
    <w:p w:rsidR="00AC43EC" w:rsidRPr="00B514FE" w:rsidRDefault="00AC43EC" w:rsidP="00AC43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EC" w:rsidRDefault="00D301F1" w:rsidP="0026451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43EC" w:rsidRDefault="00AC43EC" w:rsidP="00264517">
      <w:pPr>
        <w:spacing w:after="0" w:line="360" w:lineRule="auto"/>
        <w:rPr>
          <w:sz w:val="24"/>
          <w:szCs w:val="24"/>
        </w:rPr>
      </w:pPr>
    </w:p>
    <w:p w:rsidR="00AC43EC" w:rsidRDefault="00AC43EC" w:rsidP="00264517">
      <w:pPr>
        <w:spacing w:after="0" w:line="360" w:lineRule="auto"/>
        <w:rPr>
          <w:sz w:val="24"/>
          <w:szCs w:val="24"/>
        </w:rPr>
      </w:pPr>
    </w:p>
    <w:p w:rsidR="00AC43EC" w:rsidRDefault="00AC43EC" w:rsidP="00264517">
      <w:pPr>
        <w:spacing w:after="0" w:line="360" w:lineRule="auto"/>
        <w:rPr>
          <w:sz w:val="24"/>
          <w:szCs w:val="24"/>
        </w:rPr>
      </w:pPr>
    </w:p>
    <w:p w:rsidR="00AC43EC" w:rsidRDefault="00AC43EC" w:rsidP="00264517">
      <w:pPr>
        <w:spacing w:after="0" w:line="360" w:lineRule="auto"/>
        <w:rPr>
          <w:sz w:val="24"/>
          <w:szCs w:val="24"/>
        </w:rPr>
      </w:pPr>
    </w:p>
    <w:p w:rsidR="00AC43EC" w:rsidRDefault="00AC43EC" w:rsidP="00264517">
      <w:pPr>
        <w:spacing w:after="0" w:line="360" w:lineRule="auto"/>
        <w:rPr>
          <w:sz w:val="24"/>
          <w:szCs w:val="24"/>
        </w:rPr>
      </w:pPr>
    </w:p>
    <w:p w:rsidR="00AC43EC" w:rsidRPr="00264517" w:rsidRDefault="00AC43EC" w:rsidP="00264517">
      <w:pPr>
        <w:spacing w:after="0" w:line="360" w:lineRule="auto"/>
        <w:rPr>
          <w:sz w:val="24"/>
          <w:szCs w:val="24"/>
        </w:rPr>
      </w:pPr>
    </w:p>
    <w:p w:rsidR="00847415" w:rsidRPr="00AC43EC" w:rsidRDefault="00500FF4" w:rsidP="00AC43EC">
      <w:p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3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47415" w:rsidRPr="00AC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0CE8"/>
    <w:multiLevelType w:val="hybridMultilevel"/>
    <w:tmpl w:val="567E75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DE5869"/>
    <w:multiLevelType w:val="hybridMultilevel"/>
    <w:tmpl w:val="C97897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914"/>
    <w:multiLevelType w:val="hybridMultilevel"/>
    <w:tmpl w:val="F7762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B5F"/>
    <w:multiLevelType w:val="hybridMultilevel"/>
    <w:tmpl w:val="B31E13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E06AC0"/>
    <w:multiLevelType w:val="hybridMultilevel"/>
    <w:tmpl w:val="BEEC1646"/>
    <w:lvl w:ilvl="0" w:tplc="23BA0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20914"/>
    <w:multiLevelType w:val="hybridMultilevel"/>
    <w:tmpl w:val="5C164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90D13"/>
    <w:multiLevelType w:val="hybridMultilevel"/>
    <w:tmpl w:val="9AE60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11"/>
    <w:rsid w:val="000136DE"/>
    <w:rsid w:val="00074FD6"/>
    <w:rsid w:val="001219F0"/>
    <w:rsid w:val="00191DE0"/>
    <w:rsid w:val="001A7627"/>
    <w:rsid w:val="001B107A"/>
    <w:rsid w:val="001C42C2"/>
    <w:rsid w:val="001F1DF1"/>
    <w:rsid w:val="00202C1C"/>
    <w:rsid w:val="00204730"/>
    <w:rsid w:val="00260E42"/>
    <w:rsid w:val="00264517"/>
    <w:rsid w:val="00285DC6"/>
    <w:rsid w:val="00331497"/>
    <w:rsid w:val="00364B58"/>
    <w:rsid w:val="00401680"/>
    <w:rsid w:val="00403208"/>
    <w:rsid w:val="004A284F"/>
    <w:rsid w:val="004A3330"/>
    <w:rsid w:val="004D3658"/>
    <w:rsid w:val="00500FF4"/>
    <w:rsid w:val="00552174"/>
    <w:rsid w:val="00573AC6"/>
    <w:rsid w:val="0060630A"/>
    <w:rsid w:val="006201BE"/>
    <w:rsid w:val="00636A03"/>
    <w:rsid w:val="00652DA1"/>
    <w:rsid w:val="00657E35"/>
    <w:rsid w:val="006A713D"/>
    <w:rsid w:val="006B556E"/>
    <w:rsid w:val="006F5270"/>
    <w:rsid w:val="007252A1"/>
    <w:rsid w:val="007A481B"/>
    <w:rsid w:val="007C7D9D"/>
    <w:rsid w:val="008347AF"/>
    <w:rsid w:val="00847415"/>
    <w:rsid w:val="00883F4D"/>
    <w:rsid w:val="008B029F"/>
    <w:rsid w:val="008D055A"/>
    <w:rsid w:val="008F0B9B"/>
    <w:rsid w:val="00903C73"/>
    <w:rsid w:val="009A5BF5"/>
    <w:rsid w:val="009D5506"/>
    <w:rsid w:val="00A04BD5"/>
    <w:rsid w:val="00A10B8E"/>
    <w:rsid w:val="00A13319"/>
    <w:rsid w:val="00A133C8"/>
    <w:rsid w:val="00A477AD"/>
    <w:rsid w:val="00A64126"/>
    <w:rsid w:val="00A955F1"/>
    <w:rsid w:val="00AC43EC"/>
    <w:rsid w:val="00AD7CAA"/>
    <w:rsid w:val="00AE12FB"/>
    <w:rsid w:val="00AE4B2A"/>
    <w:rsid w:val="00B03BF8"/>
    <w:rsid w:val="00B504E2"/>
    <w:rsid w:val="00B748C5"/>
    <w:rsid w:val="00B97283"/>
    <w:rsid w:val="00BD0FE7"/>
    <w:rsid w:val="00BD2296"/>
    <w:rsid w:val="00BE1A81"/>
    <w:rsid w:val="00C52630"/>
    <w:rsid w:val="00C53E2F"/>
    <w:rsid w:val="00C57BF8"/>
    <w:rsid w:val="00C909F6"/>
    <w:rsid w:val="00D02083"/>
    <w:rsid w:val="00D301F1"/>
    <w:rsid w:val="00DD7DF3"/>
    <w:rsid w:val="00E0163A"/>
    <w:rsid w:val="00E12D6F"/>
    <w:rsid w:val="00E3398C"/>
    <w:rsid w:val="00E60C11"/>
    <w:rsid w:val="00E90E89"/>
    <w:rsid w:val="00EB6F67"/>
    <w:rsid w:val="00F35410"/>
    <w:rsid w:val="00F35BE1"/>
    <w:rsid w:val="00F41B20"/>
    <w:rsid w:val="00F92994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D0B3"/>
  <w15:chartTrackingRefBased/>
  <w15:docId w15:val="{21AAB713-2077-437C-83E9-32CAC861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60C11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60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40320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8C5"/>
    <w:rPr>
      <w:rFonts w:ascii="Segoe UI" w:eastAsiaTheme="minorEastAsia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semiHidden/>
    <w:rsid w:val="00D301F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301F1"/>
    <w:rPr>
      <w:rFonts w:ascii="Times New Roman" w:eastAsia="Times New Roman" w:hAnsi="Times New Roman" w:cs="Times New Roman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Robert Culka</cp:lastModifiedBy>
  <cp:revision>3</cp:revision>
  <cp:lastPrinted>2018-05-06T13:42:00Z</cp:lastPrinted>
  <dcterms:created xsi:type="dcterms:W3CDTF">2018-05-26T06:48:00Z</dcterms:created>
  <dcterms:modified xsi:type="dcterms:W3CDTF">2018-05-26T06:51:00Z</dcterms:modified>
</cp:coreProperties>
</file>